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0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3690"/>
        <w:gridCol w:w="6210"/>
      </w:tblGrid>
      <w:tr w:rsidR="00454295" w:rsidRPr="006D2DD7" w14:paraId="71A8050D" w14:textId="77777777" w:rsidTr="006E3BF6">
        <w:trPr>
          <w:trHeight w:val="1236"/>
        </w:trPr>
        <w:tc>
          <w:tcPr>
            <w:tcW w:w="3690" w:type="dxa"/>
            <w:tcBorders>
              <w:bottom w:val="single" w:sz="4" w:space="0" w:color="000000" w:themeColor="text1"/>
            </w:tcBorders>
          </w:tcPr>
          <w:p w14:paraId="10BF6B25" w14:textId="77777777" w:rsidR="00454295" w:rsidRPr="006D2DD7" w:rsidRDefault="00454295" w:rsidP="00920400">
            <w:pPr>
              <w:rPr>
                <w:sz w:val="24"/>
                <w:szCs w:val="24"/>
              </w:rPr>
            </w:pPr>
            <w:r w:rsidRPr="006D2DD7">
              <w:rPr>
                <w:noProof/>
                <w:sz w:val="24"/>
                <w:szCs w:val="24"/>
                <w:lang w:val="en-IN" w:eastAsia="en-IN"/>
              </w:rPr>
              <w:drawing>
                <wp:inline distT="0" distB="0" distL="0" distR="0" wp14:anchorId="63382DF8" wp14:editId="7D486998">
                  <wp:extent cx="2318709" cy="888520"/>
                  <wp:effectExtent l="19050" t="0" r="5391" b="0"/>
                  <wp:docPr id="1" name="Picture 1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tcBorders>
              <w:bottom w:val="single" w:sz="4" w:space="0" w:color="000000" w:themeColor="text1"/>
            </w:tcBorders>
            <w:vAlign w:val="bottom"/>
          </w:tcPr>
          <w:p w14:paraId="1A7E12E8" w14:textId="71AB2AB3" w:rsidR="00454295" w:rsidRPr="009C53F4" w:rsidRDefault="00512BC3" w:rsidP="00253AE7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Bihar Medical Services &amp; Infras</w:t>
            </w:r>
            <w:r w:rsidR="00253AE7"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tructure Corporation Limited</w:t>
            </w:r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  <w:r w:rsidRPr="009C53F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 xml:space="preserve">nd </w:t>
            </w:r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&amp; 3</w:t>
            </w:r>
            <w:r w:rsidRPr="009C53F4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rd</w:t>
            </w:r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Floor, </w:t>
            </w:r>
            <w:proofErr w:type="spellStart"/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Swasthya</w:t>
            </w:r>
            <w:proofErr w:type="spellEnd"/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Bhawan</w:t>
            </w:r>
            <w:proofErr w:type="spellEnd"/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Behind IGIMS, </w:t>
            </w:r>
            <w:proofErr w:type="spellStart"/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Sheikhpura</w:t>
            </w:r>
            <w:proofErr w:type="spellEnd"/>
            <w:r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, Adjacent to State Health Society, Patna- 800014, Bihar</w:t>
            </w:r>
            <w:r w:rsidR="00253AE7"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454295"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Phone/Fax: +91612 2283287,</w:t>
            </w:r>
            <w:r w:rsidR="00253AE7"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54295" w:rsidRPr="009C53F4">
              <w:rPr>
                <w:rFonts w:ascii="Times New Roman" w:hAnsi="Times New Roman" w:cs="Times New Roman"/>
                <w:b/>
                <w:sz w:val="24"/>
                <w:szCs w:val="24"/>
              </w:rPr>
              <w:t>91612 2283288</w:t>
            </w:r>
          </w:p>
        </w:tc>
      </w:tr>
    </w:tbl>
    <w:p w14:paraId="35640671" w14:textId="77777777" w:rsidR="004354A9" w:rsidRDefault="004354A9" w:rsidP="0052118B">
      <w:pPr>
        <w:spacing w:line="256" w:lineRule="auto"/>
        <w:ind w:right="-279"/>
        <w:jc w:val="center"/>
        <w:rPr>
          <w:b/>
          <w:sz w:val="24"/>
          <w:szCs w:val="24"/>
          <w:u w:val="single"/>
        </w:rPr>
      </w:pPr>
    </w:p>
    <w:p w14:paraId="4E9E7E5C" w14:textId="21A860C6" w:rsidR="00454295" w:rsidRDefault="00454295" w:rsidP="0052118B">
      <w:pPr>
        <w:spacing w:line="256" w:lineRule="auto"/>
        <w:ind w:right="-279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Corrigendum-I</w:t>
      </w:r>
    </w:p>
    <w:p w14:paraId="3677A87E" w14:textId="77777777" w:rsidR="0052118B" w:rsidRPr="008D5481" w:rsidRDefault="0052118B" w:rsidP="0052118B">
      <w:pPr>
        <w:spacing w:line="256" w:lineRule="auto"/>
        <w:ind w:right="-279"/>
        <w:jc w:val="center"/>
        <w:rPr>
          <w:b/>
          <w:sz w:val="24"/>
          <w:szCs w:val="24"/>
          <w:u w:val="single"/>
        </w:rPr>
      </w:pPr>
    </w:p>
    <w:p w14:paraId="212CCD2A" w14:textId="28821DEE" w:rsidR="001C6665" w:rsidRPr="00472D66" w:rsidRDefault="00C00E52" w:rsidP="00D22652">
      <w:pPr>
        <w:spacing w:after="237" w:line="252" w:lineRule="auto"/>
        <w:ind w:right="-279"/>
        <w:rPr>
          <w:sz w:val="24"/>
          <w:szCs w:val="24"/>
        </w:rPr>
      </w:pPr>
      <w:r w:rsidRPr="00061132">
        <w:rPr>
          <w:sz w:val="24"/>
          <w:szCs w:val="24"/>
        </w:rPr>
        <w:t>Bihar Medical Services and Infrastructure Corporation Limited (BMSICL) had invited E-Bids from the interested parties for</w:t>
      </w:r>
      <w:r w:rsidR="00647593">
        <w:rPr>
          <w:sz w:val="24"/>
          <w:szCs w:val="24"/>
        </w:rPr>
        <w:t xml:space="preserve"> Procurement, Rate contract, </w:t>
      </w:r>
      <w:r w:rsidR="00E136BE">
        <w:rPr>
          <w:sz w:val="24"/>
          <w:szCs w:val="24"/>
        </w:rPr>
        <w:t>S</w:t>
      </w:r>
      <w:r w:rsidRPr="00061132">
        <w:rPr>
          <w:sz w:val="24"/>
          <w:szCs w:val="24"/>
        </w:rPr>
        <w:t>upply</w:t>
      </w:r>
      <w:r w:rsidR="00E136BE">
        <w:rPr>
          <w:sz w:val="24"/>
          <w:szCs w:val="24"/>
        </w:rPr>
        <w:t xml:space="preserve">, Installation of </w:t>
      </w:r>
      <w:r w:rsidR="00D97BD4">
        <w:rPr>
          <w:sz w:val="24"/>
          <w:szCs w:val="24"/>
        </w:rPr>
        <w:t>Medical Equipment</w:t>
      </w:r>
      <w:r w:rsidR="004354A9">
        <w:rPr>
          <w:sz w:val="24"/>
          <w:szCs w:val="24"/>
        </w:rPr>
        <w:t xml:space="preserve"> on Turnkey Basis</w:t>
      </w:r>
      <w:r w:rsidRPr="00061132">
        <w:rPr>
          <w:sz w:val="24"/>
          <w:szCs w:val="24"/>
        </w:rPr>
        <w:t xml:space="preserve"> </w:t>
      </w:r>
      <w:r w:rsidR="004354A9">
        <w:rPr>
          <w:sz w:val="24"/>
          <w:szCs w:val="24"/>
        </w:rPr>
        <w:t xml:space="preserve">for LNJP Hospital </w:t>
      </w:r>
      <w:proofErr w:type="spellStart"/>
      <w:r w:rsidR="004354A9">
        <w:rPr>
          <w:sz w:val="24"/>
          <w:szCs w:val="24"/>
        </w:rPr>
        <w:t>Rajbanshi</w:t>
      </w:r>
      <w:proofErr w:type="spellEnd"/>
      <w:r w:rsidR="004354A9">
        <w:rPr>
          <w:sz w:val="24"/>
          <w:szCs w:val="24"/>
        </w:rPr>
        <w:t xml:space="preserve"> Nagar, Patna </w:t>
      </w:r>
      <w:r w:rsidRPr="00061132">
        <w:rPr>
          <w:sz w:val="24"/>
          <w:szCs w:val="24"/>
        </w:rPr>
        <w:t>vide Tender No.-BMSIC</w:t>
      </w:r>
      <w:r w:rsidR="004354A9">
        <w:rPr>
          <w:sz w:val="24"/>
          <w:szCs w:val="24"/>
        </w:rPr>
        <w:t>L/2025-26/ME-417</w:t>
      </w:r>
      <w:r w:rsidR="003B4BF2">
        <w:rPr>
          <w:sz w:val="24"/>
          <w:szCs w:val="24"/>
        </w:rPr>
        <w:t>.</w:t>
      </w:r>
      <w:r w:rsidR="00241FEF" w:rsidRPr="00241FEF">
        <w:rPr>
          <w:sz w:val="24"/>
          <w:szCs w:val="24"/>
        </w:rPr>
        <w:t xml:space="preserve"> </w:t>
      </w:r>
      <w:r w:rsidR="00D22652" w:rsidRPr="005915A5">
        <w:rPr>
          <w:sz w:val="24"/>
          <w:szCs w:val="24"/>
        </w:rPr>
        <w:t>In order to facilitate maximum participation of bidders tender schedule is being revised as following:-</w:t>
      </w:r>
    </w:p>
    <w:tbl>
      <w:tblPr>
        <w:tblStyle w:val="TableGrid0"/>
        <w:tblW w:w="9360" w:type="dxa"/>
        <w:tblInd w:w="17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230"/>
        <w:gridCol w:w="5130"/>
      </w:tblGrid>
      <w:tr w:rsidR="001C6665" w14:paraId="65298C54" w14:textId="77777777" w:rsidTr="002E7F12">
        <w:trPr>
          <w:trHeight w:val="495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77F60" w14:textId="77777777" w:rsidR="001C6665" w:rsidRDefault="001C6665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Tender Reference No.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E6BC7" w14:textId="43411EB1" w:rsidR="001C6665" w:rsidRDefault="00346559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BMSICL/2025-26/ME-417</w:t>
            </w:r>
          </w:p>
        </w:tc>
      </w:tr>
      <w:tr w:rsidR="001C6665" w14:paraId="3E7A8682" w14:textId="77777777" w:rsidTr="002E7F12">
        <w:trPr>
          <w:trHeight w:val="344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966F5" w14:textId="77777777" w:rsidR="001C6665" w:rsidRDefault="001C6665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date and time of submission of online bids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F82D2" w14:textId="63F96455" w:rsidR="001C6665" w:rsidRDefault="00313C14" w:rsidP="00A44156">
            <w:pPr>
              <w:spacing w:line="252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</w:t>
            </w:r>
            <w:r>
              <w:rPr>
                <w:b/>
                <w:sz w:val="24"/>
                <w:szCs w:val="24"/>
                <w:vertAlign w:val="superscript"/>
              </w:rPr>
              <w:t>th</w:t>
            </w:r>
            <w:r w:rsidR="00346559">
              <w:rPr>
                <w:b/>
                <w:sz w:val="24"/>
                <w:szCs w:val="24"/>
              </w:rPr>
              <w:t xml:space="preserve"> July</w:t>
            </w:r>
            <w:r w:rsidR="002E7F12">
              <w:rPr>
                <w:b/>
                <w:sz w:val="24"/>
                <w:szCs w:val="24"/>
              </w:rPr>
              <w:t xml:space="preserve"> </w:t>
            </w:r>
            <w:r w:rsidR="001C6665">
              <w:rPr>
                <w:b/>
                <w:sz w:val="24"/>
                <w:szCs w:val="24"/>
              </w:rPr>
              <w:t xml:space="preserve">2025 till 17:00 Hrs. </w:t>
            </w:r>
          </w:p>
        </w:tc>
      </w:tr>
      <w:tr w:rsidR="001C6665" w14:paraId="5FE3412F" w14:textId="77777777" w:rsidTr="002E7F12">
        <w:trPr>
          <w:trHeight w:val="499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7095B" w14:textId="77777777" w:rsidR="001C6665" w:rsidRDefault="001C6665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date and time of submission of original documents of EMD, Tender Fee and Document.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EE9FC" w14:textId="7B9D2C85" w:rsidR="001C6665" w:rsidRDefault="00313C14" w:rsidP="00A44156">
            <w:pPr>
              <w:spacing w:line="252" w:lineRule="auto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</w:rPr>
              <w:t>08</w:t>
            </w:r>
            <w:r w:rsidR="00325736">
              <w:rPr>
                <w:b/>
                <w:sz w:val="24"/>
                <w:szCs w:val="24"/>
                <w:vertAlign w:val="superscript"/>
              </w:rPr>
              <w:t>th</w:t>
            </w:r>
            <w:r w:rsidR="00346559">
              <w:rPr>
                <w:b/>
                <w:sz w:val="24"/>
                <w:szCs w:val="24"/>
              </w:rPr>
              <w:t xml:space="preserve"> July</w:t>
            </w:r>
            <w:r w:rsidR="00325736">
              <w:rPr>
                <w:b/>
                <w:sz w:val="24"/>
                <w:szCs w:val="24"/>
              </w:rPr>
              <w:t xml:space="preserve"> 2025 </w:t>
            </w:r>
            <w:r w:rsidR="001C6665">
              <w:rPr>
                <w:b/>
                <w:sz w:val="24"/>
                <w:szCs w:val="24"/>
              </w:rPr>
              <w:t xml:space="preserve">till 14:00 Hrs.  </w:t>
            </w:r>
          </w:p>
        </w:tc>
      </w:tr>
      <w:tr w:rsidR="001C6665" w14:paraId="684EDC4A" w14:textId="77777777" w:rsidTr="002E7F12">
        <w:trPr>
          <w:trHeight w:val="602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8A3B5" w14:textId="77777777" w:rsidR="001C6665" w:rsidRDefault="001C6665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Date, Time and Place of opening of Technical Bid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D255A" w14:textId="531306A3" w:rsidR="001C6665" w:rsidRDefault="00271ABF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</w:t>
            </w:r>
            <w:r w:rsidR="00325736">
              <w:rPr>
                <w:b/>
                <w:sz w:val="24"/>
                <w:szCs w:val="24"/>
                <w:vertAlign w:val="superscript"/>
              </w:rPr>
              <w:t>th</w:t>
            </w:r>
            <w:r w:rsidR="00346559">
              <w:rPr>
                <w:b/>
                <w:sz w:val="24"/>
                <w:szCs w:val="24"/>
              </w:rPr>
              <w:t xml:space="preserve"> July </w:t>
            </w:r>
            <w:r w:rsidR="00325736">
              <w:rPr>
                <w:b/>
                <w:sz w:val="24"/>
                <w:szCs w:val="24"/>
              </w:rPr>
              <w:t xml:space="preserve">2025 </w:t>
            </w:r>
            <w:r w:rsidR="001C6665">
              <w:rPr>
                <w:b/>
                <w:sz w:val="24"/>
                <w:szCs w:val="24"/>
              </w:rPr>
              <w:t>(at 15:00 Hrs.) on the website of https://</w:t>
            </w:r>
            <w:r w:rsidR="001C6665" w:rsidRPr="00BD0429">
              <w:rPr>
                <w:b/>
                <w:sz w:val="24"/>
                <w:szCs w:val="24"/>
              </w:rPr>
              <w:t>eproc</w:t>
            </w:r>
            <w:r w:rsidR="001C6665">
              <w:rPr>
                <w:b/>
                <w:sz w:val="24"/>
                <w:szCs w:val="24"/>
              </w:rPr>
              <w:t>2</w:t>
            </w:r>
            <w:r w:rsidR="001C6665" w:rsidRPr="00BD0429">
              <w:rPr>
                <w:b/>
                <w:sz w:val="24"/>
                <w:szCs w:val="24"/>
              </w:rPr>
              <w:t>.bihar.gov</w:t>
            </w:r>
            <w:r w:rsidR="001C6665">
              <w:rPr>
                <w:b/>
                <w:sz w:val="24"/>
                <w:szCs w:val="24"/>
              </w:rPr>
              <w:t xml:space="preserve"> in the office of BMSICL </w:t>
            </w:r>
          </w:p>
        </w:tc>
      </w:tr>
      <w:tr w:rsidR="001C6665" w14:paraId="5F17F171" w14:textId="77777777" w:rsidTr="002E7F12">
        <w:trPr>
          <w:trHeight w:val="518"/>
        </w:trPr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5E09E" w14:textId="77777777" w:rsidR="001C6665" w:rsidRDefault="001C6665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and time of opening of financial Bids 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66F027" w14:textId="77777777" w:rsidR="001C6665" w:rsidRDefault="001C6665" w:rsidP="00A44156">
            <w:pPr>
              <w:spacing w:line="252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 be announced later on https://</w:t>
            </w:r>
            <w:r w:rsidRPr="00BD0429">
              <w:rPr>
                <w:b/>
                <w:sz w:val="24"/>
                <w:szCs w:val="24"/>
              </w:rPr>
              <w:t>eproc</w:t>
            </w:r>
            <w:r>
              <w:rPr>
                <w:b/>
                <w:sz w:val="24"/>
                <w:szCs w:val="24"/>
              </w:rPr>
              <w:t>2</w:t>
            </w:r>
            <w:r w:rsidRPr="00BD0429">
              <w:rPr>
                <w:b/>
                <w:sz w:val="24"/>
                <w:szCs w:val="24"/>
              </w:rPr>
              <w:t>.bihar.gov</w:t>
            </w:r>
          </w:p>
        </w:tc>
      </w:tr>
    </w:tbl>
    <w:p w14:paraId="34965DC2" w14:textId="77777777" w:rsidR="001C6665" w:rsidRDefault="001C6665" w:rsidP="001C6665">
      <w:pPr>
        <w:spacing w:line="254" w:lineRule="auto"/>
        <w:ind w:right="-279"/>
        <w:rPr>
          <w:sz w:val="24"/>
          <w:szCs w:val="24"/>
        </w:rPr>
      </w:pPr>
    </w:p>
    <w:p w14:paraId="79CBBC08" w14:textId="121F6C8B" w:rsidR="00305078" w:rsidRDefault="00325736" w:rsidP="00305078">
      <w:pPr>
        <w:spacing w:after="237" w:line="252" w:lineRule="auto"/>
        <w:ind w:right="-9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55B7F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="003B1566">
        <w:rPr>
          <w:sz w:val="24"/>
          <w:szCs w:val="24"/>
        </w:rPr>
        <w:t xml:space="preserve">                                                                                                  </w:t>
      </w:r>
      <w:r w:rsidR="00665313">
        <w:rPr>
          <w:sz w:val="24"/>
          <w:szCs w:val="24"/>
        </w:rPr>
        <w:t xml:space="preserve">                            </w:t>
      </w:r>
      <w:proofErr w:type="gramStart"/>
      <w:r w:rsidR="00162175">
        <w:rPr>
          <w:sz w:val="24"/>
          <w:szCs w:val="24"/>
        </w:rPr>
        <w:t>Sd</w:t>
      </w:r>
      <w:proofErr w:type="gramEnd"/>
      <w:r w:rsidR="00162175">
        <w:rPr>
          <w:sz w:val="24"/>
          <w:szCs w:val="24"/>
        </w:rPr>
        <w:t>/-</w:t>
      </w:r>
      <w:bookmarkStart w:id="0" w:name="_GoBack"/>
      <w:bookmarkEnd w:id="0"/>
    </w:p>
    <w:p w14:paraId="17F968B5" w14:textId="71403B14" w:rsidR="00305078" w:rsidRDefault="00BD2D67" w:rsidP="00BD2D67">
      <w:pPr>
        <w:spacing w:after="237" w:line="252" w:lineRule="auto"/>
        <w:ind w:right="-90"/>
        <w:jc w:val="right"/>
        <w:rPr>
          <w:b/>
          <w:sz w:val="24"/>
          <w:szCs w:val="24"/>
        </w:rPr>
      </w:pPr>
      <w:r w:rsidRPr="00BD2D67">
        <w:rPr>
          <w:b/>
          <w:sz w:val="24"/>
          <w:szCs w:val="24"/>
        </w:rPr>
        <w:t xml:space="preserve"> GM</w:t>
      </w:r>
      <w:r>
        <w:rPr>
          <w:b/>
          <w:sz w:val="24"/>
          <w:szCs w:val="24"/>
        </w:rPr>
        <w:t xml:space="preserve"> </w:t>
      </w:r>
      <w:r w:rsidRPr="00BD2D67">
        <w:rPr>
          <w:b/>
          <w:sz w:val="24"/>
          <w:szCs w:val="24"/>
        </w:rPr>
        <w:t>(Procurement)</w:t>
      </w:r>
    </w:p>
    <w:p w14:paraId="4BEA19E7" w14:textId="1E2696B6" w:rsidR="002E7F12" w:rsidRPr="00BD2D67" w:rsidRDefault="002E7F12" w:rsidP="002E7F12">
      <w:pPr>
        <w:spacing w:after="237" w:line="252" w:lineRule="auto"/>
        <w:ind w:right="36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BMSICL</w:t>
      </w:r>
    </w:p>
    <w:p w14:paraId="5632AD83" w14:textId="77777777" w:rsidR="00305078" w:rsidRDefault="00305078" w:rsidP="00305078">
      <w:pPr>
        <w:spacing w:after="237" w:line="252" w:lineRule="auto"/>
        <w:ind w:right="-90"/>
        <w:rPr>
          <w:sz w:val="24"/>
          <w:szCs w:val="24"/>
        </w:rPr>
      </w:pPr>
    </w:p>
    <w:p w14:paraId="7137588C" w14:textId="77777777" w:rsidR="00305078" w:rsidRDefault="00305078" w:rsidP="00305078">
      <w:pPr>
        <w:spacing w:after="237" w:line="252" w:lineRule="auto"/>
        <w:ind w:right="-90"/>
        <w:rPr>
          <w:sz w:val="24"/>
          <w:szCs w:val="24"/>
        </w:rPr>
      </w:pPr>
    </w:p>
    <w:p w14:paraId="734CEA84" w14:textId="77777777" w:rsidR="00305078" w:rsidRDefault="00305078" w:rsidP="00305078">
      <w:pPr>
        <w:spacing w:after="237" w:line="252" w:lineRule="auto"/>
        <w:ind w:right="-90"/>
        <w:rPr>
          <w:sz w:val="24"/>
          <w:szCs w:val="24"/>
        </w:rPr>
      </w:pPr>
    </w:p>
    <w:p w14:paraId="68CDCD4D" w14:textId="77777777" w:rsidR="00305078" w:rsidRDefault="00305078" w:rsidP="00305078">
      <w:pPr>
        <w:spacing w:after="237" w:line="252" w:lineRule="auto"/>
        <w:ind w:right="-90"/>
        <w:rPr>
          <w:sz w:val="24"/>
          <w:szCs w:val="24"/>
        </w:rPr>
      </w:pPr>
    </w:p>
    <w:p w14:paraId="25FAFC3E" w14:textId="77777777" w:rsidR="00241FEF" w:rsidRDefault="00241FEF" w:rsidP="00454295">
      <w:pPr>
        <w:ind w:right="-424"/>
        <w:rPr>
          <w:b/>
          <w:sz w:val="24"/>
          <w:szCs w:val="24"/>
        </w:rPr>
      </w:pPr>
    </w:p>
    <w:p w14:paraId="28ABA247" w14:textId="77777777" w:rsidR="00241FEF" w:rsidRDefault="00241FEF" w:rsidP="00454295">
      <w:pPr>
        <w:ind w:right="-424"/>
        <w:rPr>
          <w:b/>
          <w:sz w:val="24"/>
          <w:szCs w:val="24"/>
        </w:rPr>
      </w:pPr>
    </w:p>
    <w:p w14:paraId="5B7D49C5" w14:textId="77777777" w:rsidR="00241FEF" w:rsidRDefault="00241FEF" w:rsidP="00454295">
      <w:pPr>
        <w:ind w:right="-424"/>
        <w:rPr>
          <w:b/>
          <w:sz w:val="24"/>
          <w:szCs w:val="24"/>
        </w:rPr>
      </w:pPr>
    </w:p>
    <w:p w14:paraId="7083EB72" w14:textId="77777777" w:rsidR="00241FEF" w:rsidRDefault="00241FEF" w:rsidP="00454295">
      <w:pPr>
        <w:ind w:right="-424"/>
        <w:rPr>
          <w:b/>
          <w:sz w:val="24"/>
          <w:szCs w:val="24"/>
        </w:rPr>
      </w:pPr>
    </w:p>
    <w:p w14:paraId="0FEC6F4D" w14:textId="77777777" w:rsidR="00241FEF" w:rsidRDefault="00241FEF" w:rsidP="00454295">
      <w:pPr>
        <w:ind w:right="-424"/>
        <w:rPr>
          <w:b/>
          <w:sz w:val="24"/>
          <w:szCs w:val="24"/>
        </w:rPr>
      </w:pPr>
    </w:p>
    <w:p w14:paraId="7C768C40" w14:textId="77777777" w:rsidR="00241FEF" w:rsidRDefault="00241FEF" w:rsidP="00454295">
      <w:pPr>
        <w:ind w:right="-424"/>
        <w:rPr>
          <w:b/>
          <w:sz w:val="24"/>
          <w:szCs w:val="24"/>
        </w:rPr>
      </w:pPr>
    </w:p>
    <w:p w14:paraId="60A16681" w14:textId="77777777" w:rsidR="00D22652" w:rsidRDefault="00D22652" w:rsidP="00454295">
      <w:pPr>
        <w:ind w:right="-424"/>
        <w:rPr>
          <w:b/>
          <w:sz w:val="24"/>
          <w:szCs w:val="24"/>
        </w:rPr>
      </w:pPr>
    </w:p>
    <w:p w14:paraId="4D78DFFD" w14:textId="77777777" w:rsidR="00D22652" w:rsidRDefault="00D22652" w:rsidP="00454295">
      <w:pPr>
        <w:ind w:right="-424"/>
        <w:rPr>
          <w:b/>
          <w:sz w:val="24"/>
          <w:szCs w:val="24"/>
        </w:rPr>
      </w:pPr>
    </w:p>
    <w:sectPr w:rsidR="00D22652" w:rsidSect="00D1170D">
      <w:headerReference w:type="default" r:id="rId8"/>
      <w:footerReference w:type="default" r:id="rId9"/>
      <w:pgSz w:w="11906" w:h="16838"/>
      <w:pgMar w:top="720" w:right="10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2D632E" w14:textId="77777777" w:rsidR="00B211AB" w:rsidRDefault="00B211AB" w:rsidP="00D97CD8">
      <w:r>
        <w:separator/>
      </w:r>
    </w:p>
  </w:endnote>
  <w:endnote w:type="continuationSeparator" w:id="0">
    <w:p w14:paraId="45F3D721" w14:textId="77777777" w:rsidR="00B211AB" w:rsidRDefault="00B211AB" w:rsidP="00D97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2CD31" w14:textId="77777777" w:rsidR="00543140" w:rsidRDefault="00543140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162175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 w:rsidR="00162175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678FE648" w14:textId="77777777" w:rsidR="00920400" w:rsidRDefault="009204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9FEEFA" w14:textId="77777777" w:rsidR="00B211AB" w:rsidRDefault="00B211AB" w:rsidP="00D97CD8">
      <w:r>
        <w:separator/>
      </w:r>
    </w:p>
  </w:footnote>
  <w:footnote w:type="continuationSeparator" w:id="0">
    <w:p w14:paraId="560708E8" w14:textId="77777777" w:rsidR="00B211AB" w:rsidRDefault="00B211AB" w:rsidP="00D97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D37D3" w14:textId="77777777" w:rsidR="00920400" w:rsidRPr="00454295" w:rsidRDefault="00920400" w:rsidP="00454295">
    <w:pPr>
      <w:pStyle w:val="Header"/>
      <w:spacing w:after="100" w:afterAutospacing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90634"/>
    <w:multiLevelType w:val="hybridMultilevel"/>
    <w:tmpl w:val="0C068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140D6"/>
    <w:multiLevelType w:val="hybridMultilevel"/>
    <w:tmpl w:val="82849D58"/>
    <w:lvl w:ilvl="0" w:tplc="906268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58581F"/>
    <w:multiLevelType w:val="hybridMultilevel"/>
    <w:tmpl w:val="60ECD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F03E1"/>
    <w:multiLevelType w:val="hybridMultilevel"/>
    <w:tmpl w:val="8F3EC91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CC"/>
    <w:rsid w:val="00013CCE"/>
    <w:rsid w:val="000300D2"/>
    <w:rsid w:val="000362AA"/>
    <w:rsid w:val="00044A02"/>
    <w:rsid w:val="00047043"/>
    <w:rsid w:val="0005404C"/>
    <w:rsid w:val="00074345"/>
    <w:rsid w:val="00090788"/>
    <w:rsid w:val="000964F8"/>
    <w:rsid w:val="000A6FF0"/>
    <w:rsid w:val="000B2805"/>
    <w:rsid w:val="000B4C19"/>
    <w:rsid w:val="000D5C13"/>
    <w:rsid w:val="000E77DC"/>
    <w:rsid w:val="000F66AD"/>
    <w:rsid w:val="000F7A66"/>
    <w:rsid w:val="001002EA"/>
    <w:rsid w:val="001057C8"/>
    <w:rsid w:val="00110F8B"/>
    <w:rsid w:val="00113834"/>
    <w:rsid w:val="00113897"/>
    <w:rsid w:val="00117667"/>
    <w:rsid w:val="00125187"/>
    <w:rsid w:val="00143407"/>
    <w:rsid w:val="00155B7F"/>
    <w:rsid w:val="00162175"/>
    <w:rsid w:val="00163EE3"/>
    <w:rsid w:val="001649B6"/>
    <w:rsid w:val="00167287"/>
    <w:rsid w:val="00167834"/>
    <w:rsid w:val="00182399"/>
    <w:rsid w:val="0019769D"/>
    <w:rsid w:val="001A70AF"/>
    <w:rsid w:val="001C370E"/>
    <w:rsid w:val="001C6665"/>
    <w:rsid w:val="001C7147"/>
    <w:rsid w:val="001E124F"/>
    <w:rsid w:val="001F7237"/>
    <w:rsid w:val="00204303"/>
    <w:rsid w:val="00216B2C"/>
    <w:rsid w:val="0022449B"/>
    <w:rsid w:val="00233696"/>
    <w:rsid w:val="00241FEF"/>
    <w:rsid w:val="00247F1A"/>
    <w:rsid w:val="00251AD2"/>
    <w:rsid w:val="00253AE7"/>
    <w:rsid w:val="0025799C"/>
    <w:rsid w:val="00266472"/>
    <w:rsid w:val="00271ABF"/>
    <w:rsid w:val="002757BF"/>
    <w:rsid w:val="00275FDB"/>
    <w:rsid w:val="002B1A1D"/>
    <w:rsid w:val="002D3AA2"/>
    <w:rsid w:val="002D60EB"/>
    <w:rsid w:val="002E7F12"/>
    <w:rsid w:val="00305078"/>
    <w:rsid w:val="00313C14"/>
    <w:rsid w:val="00315FF9"/>
    <w:rsid w:val="00325736"/>
    <w:rsid w:val="00325C74"/>
    <w:rsid w:val="0033220A"/>
    <w:rsid w:val="00332A50"/>
    <w:rsid w:val="00335073"/>
    <w:rsid w:val="00346559"/>
    <w:rsid w:val="0035314B"/>
    <w:rsid w:val="00354A50"/>
    <w:rsid w:val="0036151A"/>
    <w:rsid w:val="003645F4"/>
    <w:rsid w:val="003A022A"/>
    <w:rsid w:val="003B069D"/>
    <w:rsid w:val="003B1566"/>
    <w:rsid w:val="003B2051"/>
    <w:rsid w:val="003B4BF2"/>
    <w:rsid w:val="003D74EA"/>
    <w:rsid w:val="003E36B0"/>
    <w:rsid w:val="003E5909"/>
    <w:rsid w:val="003E6D8D"/>
    <w:rsid w:val="00400EA4"/>
    <w:rsid w:val="00400EF5"/>
    <w:rsid w:val="00410ABC"/>
    <w:rsid w:val="004354A9"/>
    <w:rsid w:val="00436CE1"/>
    <w:rsid w:val="00454295"/>
    <w:rsid w:val="0046140E"/>
    <w:rsid w:val="00470A8E"/>
    <w:rsid w:val="004732EA"/>
    <w:rsid w:val="004831CD"/>
    <w:rsid w:val="00483FAD"/>
    <w:rsid w:val="004842E4"/>
    <w:rsid w:val="00486EC4"/>
    <w:rsid w:val="00492062"/>
    <w:rsid w:val="004A0D3E"/>
    <w:rsid w:val="004A262D"/>
    <w:rsid w:val="004A754A"/>
    <w:rsid w:val="004B5591"/>
    <w:rsid w:val="004B5EFC"/>
    <w:rsid w:val="004C1A5B"/>
    <w:rsid w:val="004C3C8B"/>
    <w:rsid w:val="0050107D"/>
    <w:rsid w:val="00504217"/>
    <w:rsid w:val="0050567D"/>
    <w:rsid w:val="00512BC3"/>
    <w:rsid w:val="0052118B"/>
    <w:rsid w:val="0052641F"/>
    <w:rsid w:val="00531167"/>
    <w:rsid w:val="00532F1C"/>
    <w:rsid w:val="005362BB"/>
    <w:rsid w:val="005426C8"/>
    <w:rsid w:val="00542FC2"/>
    <w:rsid w:val="00543140"/>
    <w:rsid w:val="0054647A"/>
    <w:rsid w:val="005573CB"/>
    <w:rsid w:val="00560885"/>
    <w:rsid w:val="0056393A"/>
    <w:rsid w:val="005806A5"/>
    <w:rsid w:val="005832CC"/>
    <w:rsid w:val="005A2CC8"/>
    <w:rsid w:val="005A41B6"/>
    <w:rsid w:val="005A5019"/>
    <w:rsid w:val="005B1469"/>
    <w:rsid w:val="005B2929"/>
    <w:rsid w:val="005B2EF3"/>
    <w:rsid w:val="005B561B"/>
    <w:rsid w:val="005B6026"/>
    <w:rsid w:val="005C0652"/>
    <w:rsid w:val="005C2DDE"/>
    <w:rsid w:val="005E4B97"/>
    <w:rsid w:val="005F0A41"/>
    <w:rsid w:val="005F427E"/>
    <w:rsid w:val="005F7105"/>
    <w:rsid w:val="00633461"/>
    <w:rsid w:val="00641032"/>
    <w:rsid w:val="006421E0"/>
    <w:rsid w:val="00645AA0"/>
    <w:rsid w:val="00647593"/>
    <w:rsid w:val="00652FCD"/>
    <w:rsid w:val="00660BCC"/>
    <w:rsid w:val="00665313"/>
    <w:rsid w:val="006735A3"/>
    <w:rsid w:val="00685B36"/>
    <w:rsid w:val="006875F4"/>
    <w:rsid w:val="006926A7"/>
    <w:rsid w:val="00696821"/>
    <w:rsid w:val="006A37DC"/>
    <w:rsid w:val="006A4B5D"/>
    <w:rsid w:val="006B0C41"/>
    <w:rsid w:val="006C0471"/>
    <w:rsid w:val="006C2DF1"/>
    <w:rsid w:val="006C6327"/>
    <w:rsid w:val="006C6D05"/>
    <w:rsid w:val="006C7BC6"/>
    <w:rsid w:val="006D2DD7"/>
    <w:rsid w:val="006D5C55"/>
    <w:rsid w:val="006D759F"/>
    <w:rsid w:val="006D7717"/>
    <w:rsid w:val="006E1D76"/>
    <w:rsid w:val="006E3BF6"/>
    <w:rsid w:val="006F0804"/>
    <w:rsid w:val="006F5DC7"/>
    <w:rsid w:val="00704C01"/>
    <w:rsid w:val="007100BF"/>
    <w:rsid w:val="00732C38"/>
    <w:rsid w:val="00734A69"/>
    <w:rsid w:val="00735CEB"/>
    <w:rsid w:val="00741623"/>
    <w:rsid w:val="007500D6"/>
    <w:rsid w:val="00751612"/>
    <w:rsid w:val="00753350"/>
    <w:rsid w:val="0076125C"/>
    <w:rsid w:val="00766853"/>
    <w:rsid w:val="00775381"/>
    <w:rsid w:val="007764C6"/>
    <w:rsid w:val="0079502C"/>
    <w:rsid w:val="007A1764"/>
    <w:rsid w:val="007A35DD"/>
    <w:rsid w:val="007B1A62"/>
    <w:rsid w:val="007C4BA7"/>
    <w:rsid w:val="007D4E5B"/>
    <w:rsid w:val="007D5DE2"/>
    <w:rsid w:val="007F1026"/>
    <w:rsid w:val="007F4047"/>
    <w:rsid w:val="00810079"/>
    <w:rsid w:val="00811FF2"/>
    <w:rsid w:val="00823596"/>
    <w:rsid w:val="00823AEE"/>
    <w:rsid w:val="008263F7"/>
    <w:rsid w:val="00835A98"/>
    <w:rsid w:val="00837083"/>
    <w:rsid w:val="00841D49"/>
    <w:rsid w:val="00861C08"/>
    <w:rsid w:val="0087202C"/>
    <w:rsid w:val="00874EB9"/>
    <w:rsid w:val="00892B02"/>
    <w:rsid w:val="00893556"/>
    <w:rsid w:val="00894B60"/>
    <w:rsid w:val="008B009B"/>
    <w:rsid w:val="008B0CC9"/>
    <w:rsid w:val="008B1BDF"/>
    <w:rsid w:val="008B5674"/>
    <w:rsid w:val="008C0E2E"/>
    <w:rsid w:val="008D29E8"/>
    <w:rsid w:val="008D5481"/>
    <w:rsid w:val="008E3B74"/>
    <w:rsid w:val="008E7646"/>
    <w:rsid w:val="00920400"/>
    <w:rsid w:val="00924698"/>
    <w:rsid w:val="00925E8B"/>
    <w:rsid w:val="0093176E"/>
    <w:rsid w:val="00934256"/>
    <w:rsid w:val="0094383B"/>
    <w:rsid w:val="009502F8"/>
    <w:rsid w:val="00952EBF"/>
    <w:rsid w:val="00957275"/>
    <w:rsid w:val="00963657"/>
    <w:rsid w:val="00974680"/>
    <w:rsid w:val="00981720"/>
    <w:rsid w:val="0098705D"/>
    <w:rsid w:val="00992D7F"/>
    <w:rsid w:val="009C53F4"/>
    <w:rsid w:val="009D6D6E"/>
    <w:rsid w:val="009F15ED"/>
    <w:rsid w:val="00A10148"/>
    <w:rsid w:val="00A20540"/>
    <w:rsid w:val="00A21948"/>
    <w:rsid w:val="00A24375"/>
    <w:rsid w:val="00A2783E"/>
    <w:rsid w:val="00A27EB8"/>
    <w:rsid w:val="00A34559"/>
    <w:rsid w:val="00A42F48"/>
    <w:rsid w:val="00A436BF"/>
    <w:rsid w:val="00A45C7A"/>
    <w:rsid w:val="00A66400"/>
    <w:rsid w:val="00A6728D"/>
    <w:rsid w:val="00A746BA"/>
    <w:rsid w:val="00A83804"/>
    <w:rsid w:val="00A91767"/>
    <w:rsid w:val="00AA563E"/>
    <w:rsid w:val="00AB6DAB"/>
    <w:rsid w:val="00AC4CB0"/>
    <w:rsid w:val="00AC5103"/>
    <w:rsid w:val="00AC6FC5"/>
    <w:rsid w:val="00AD68B8"/>
    <w:rsid w:val="00AE3112"/>
    <w:rsid w:val="00B11561"/>
    <w:rsid w:val="00B211AB"/>
    <w:rsid w:val="00B36DE6"/>
    <w:rsid w:val="00B4617E"/>
    <w:rsid w:val="00B50327"/>
    <w:rsid w:val="00B50423"/>
    <w:rsid w:val="00B55CDC"/>
    <w:rsid w:val="00B56E1D"/>
    <w:rsid w:val="00B56F8E"/>
    <w:rsid w:val="00B62105"/>
    <w:rsid w:val="00B6233B"/>
    <w:rsid w:val="00B66A03"/>
    <w:rsid w:val="00B778E8"/>
    <w:rsid w:val="00B96319"/>
    <w:rsid w:val="00BA51B7"/>
    <w:rsid w:val="00BA5DE1"/>
    <w:rsid w:val="00BB1649"/>
    <w:rsid w:val="00BD1B24"/>
    <w:rsid w:val="00BD2D67"/>
    <w:rsid w:val="00BF2295"/>
    <w:rsid w:val="00BF657F"/>
    <w:rsid w:val="00C00E52"/>
    <w:rsid w:val="00C01678"/>
    <w:rsid w:val="00C0484A"/>
    <w:rsid w:val="00C058D8"/>
    <w:rsid w:val="00C05F73"/>
    <w:rsid w:val="00C06ED6"/>
    <w:rsid w:val="00C579B4"/>
    <w:rsid w:val="00C66D33"/>
    <w:rsid w:val="00C726CB"/>
    <w:rsid w:val="00C77AC3"/>
    <w:rsid w:val="00C959CA"/>
    <w:rsid w:val="00CB2695"/>
    <w:rsid w:val="00CB37DA"/>
    <w:rsid w:val="00CB72FD"/>
    <w:rsid w:val="00CC1AE8"/>
    <w:rsid w:val="00CC33F8"/>
    <w:rsid w:val="00CD7918"/>
    <w:rsid w:val="00CE0F3D"/>
    <w:rsid w:val="00CF2960"/>
    <w:rsid w:val="00CF3E3F"/>
    <w:rsid w:val="00CF7CCC"/>
    <w:rsid w:val="00D037C4"/>
    <w:rsid w:val="00D04B29"/>
    <w:rsid w:val="00D1170D"/>
    <w:rsid w:val="00D22652"/>
    <w:rsid w:val="00D22FD9"/>
    <w:rsid w:val="00D3383D"/>
    <w:rsid w:val="00D42D9A"/>
    <w:rsid w:val="00D46C31"/>
    <w:rsid w:val="00D5781C"/>
    <w:rsid w:val="00D60227"/>
    <w:rsid w:val="00D8319A"/>
    <w:rsid w:val="00D83731"/>
    <w:rsid w:val="00D83EF2"/>
    <w:rsid w:val="00D87A83"/>
    <w:rsid w:val="00D90419"/>
    <w:rsid w:val="00D93D51"/>
    <w:rsid w:val="00D95E09"/>
    <w:rsid w:val="00D97BD4"/>
    <w:rsid w:val="00D97CD8"/>
    <w:rsid w:val="00DD669A"/>
    <w:rsid w:val="00DE7EE7"/>
    <w:rsid w:val="00E07619"/>
    <w:rsid w:val="00E136BE"/>
    <w:rsid w:val="00E25970"/>
    <w:rsid w:val="00E32066"/>
    <w:rsid w:val="00E56E78"/>
    <w:rsid w:val="00E7042A"/>
    <w:rsid w:val="00E72F07"/>
    <w:rsid w:val="00E73C81"/>
    <w:rsid w:val="00E80587"/>
    <w:rsid w:val="00EB3919"/>
    <w:rsid w:val="00EB53C3"/>
    <w:rsid w:val="00EE51E2"/>
    <w:rsid w:val="00F017C4"/>
    <w:rsid w:val="00F13D4B"/>
    <w:rsid w:val="00F1412F"/>
    <w:rsid w:val="00F20E04"/>
    <w:rsid w:val="00F3309D"/>
    <w:rsid w:val="00F33745"/>
    <w:rsid w:val="00F33DB5"/>
    <w:rsid w:val="00F35B8C"/>
    <w:rsid w:val="00F40E55"/>
    <w:rsid w:val="00F416C6"/>
    <w:rsid w:val="00F627F9"/>
    <w:rsid w:val="00F678DC"/>
    <w:rsid w:val="00F67D6C"/>
    <w:rsid w:val="00F7564B"/>
    <w:rsid w:val="00F849B6"/>
    <w:rsid w:val="00F90B0A"/>
    <w:rsid w:val="00F92CDC"/>
    <w:rsid w:val="00FA25A6"/>
    <w:rsid w:val="00FB33AF"/>
    <w:rsid w:val="00FC65B5"/>
    <w:rsid w:val="00FD0937"/>
    <w:rsid w:val="00FD6760"/>
    <w:rsid w:val="00FD6A15"/>
    <w:rsid w:val="00FE6D08"/>
    <w:rsid w:val="00FF3A02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14733"/>
  <w15:chartTrackingRefBased/>
  <w15:docId w15:val="{8D29D720-2408-4BA6-9B0F-82772533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0D6"/>
    <w:pPr>
      <w:spacing w:after="0" w:line="240" w:lineRule="auto"/>
      <w:jc w:val="both"/>
    </w:pPr>
    <w:rPr>
      <w:rFonts w:ascii="Times New Roman" w:hAnsi="Times New Roman" w:cs="Times New Roman"/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04C01"/>
    <w:pPr>
      <w:ind w:left="720"/>
    </w:pPr>
  </w:style>
  <w:style w:type="character" w:customStyle="1" w:styleId="ListParagraphChar">
    <w:name w:val="List Paragraph Char"/>
    <w:link w:val="ListParagraph"/>
    <w:uiPriority w:val="34"/>
    <w:locked/>
    <w:rsid w:val="00704C01"/>
    <w:rPr>
      <w:rFonts w:ascii="Times New Roman" w:hAnsi="Times New Roman" w:cs="Times New Roman"/>
      <w:kern w:val="2"/>
      <w:sz w:val="21"/>
      <w:szCs w:val="20"/>
      <w:lang w:val="en-US"/>
    </w:rPr>
  </w:style>
  <w:style w:type="table" w:styleId="TableGrid">
    <w:name w:val="Table Grid"/>
    <w:basedOn w:val="TableNormal"/>
    <w:uiPriority w:val="59"/>
    <w:rsid w:val="00704C01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97C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CD8"/>
    <w:rPr>
      <w:rFonts w:ascii="Times New Roman" w:hAnsi="Times New Roman" w:cs="Times New Roman"/>
      <w:kern w:val="2"/>
      <w:sz w:val="21"/>
      <w:szCs w:val="20"/>
      <w:lang w:val="en-US"/>
    </w:rPr>
  </w:style>
  <w:style w:type="paragraph" w:styleId="NoSpacing">
    <w:name w:val="No Spacing"/>
    <w:uiPriority w:val="1"/>
    <w:qFormat/>
    <w:rsid w:val="00454295"/>
    <w:pPr>
      <w:spacing w:after="0" w:line="240" w:lineRule="auto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454295"/>
    <w:rPr>
      <w:color w:val="0563C1" w:themeColor="hyperlink"/>
      <w:u w:val="single"/>
    </w:rPr>
  </w:style>
  <w:style w:type="table" w:customStyle="1" w:styleId="TableGrid0">
    <w:name w:val="TableGrid"/>
    <w:rsid w:val="00454295"/>
    <w:pPr>
      <w:spacing w:after="0" w:line="240" w:lineRule="auto"/>
    </w:pPr>
    <w:rPr>
      <w:rFonts w:eastAsiaTheme="minorEastAsia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33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3AF"/>
    <w:rPr>
      <w:rFonts w:ascii="Segoe UI" w:hAnsi="Segoe UI" w:cs="Segoe UI"/>
      <w:kern w:val="2"/>
      <w:sz w:val="18"/>
      <w:szCs w:val="18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96821"/>
    <w:pPr>
      <w:widowControl w:val="0"/>
      <w:autoSpaceDE w:val="0"/>
      <w:autoSpaceDN w:val="0"/>
      <w:jc w:val="left"/>
    </w:pPr>
    <w:rPr>
      <w:rFonts w:eastAsia="Times New Roman"/>
      <w:kern w:val="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696821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696821"/>
    <w:pPr>
      <w:widowControl w:val="0"/>
      <w:autoSpaceDE w:val="0"/>
      <w:autoSpaceDN w:val="0"/>
      <w:jc w:val="left"/>
    </w:pPr>
    <w:rPr>
      <w:rFonts w:eastAsia="Times New Roman"/>
      <w:kern w:val="0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D226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sunil</dc:creator>
  <cp:keywords/>
  <dc:description/>
  <cp:lastModifiedBy>Windows User</cp:lastModifiedBy>
  <cp:revision>207</cp:revision>
  <cp:lastPrinted>2025-06-19T05:18:00Z</cp:lastPrinted>
  <dcterms:created xsi:type="dcterms:W3CDTF">2022-08-29T07:50:00Z</dcterms:created>
  <dcterms:modified xsi:type="dcterms:W3CDTF">2025-06-19T05:19:00Z</dcterms:modified>
</cp:coreProperties>
</file>